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046" w:rsidRPr="00341046" w:rsidRDefault="00341046" w:rsidP="0034104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1046">
        <w:rPr>
          <w:rFonts w:ascii="Times New Roman" w:hAnsi="Times New Roman"/>
          <w:sz w:val="24"/>
          <w:szCs w:val="24"/>
        </w:rPr>
        <w:t xml:space="preserve">Приложение </w:t>
      </w:r>
    </w:p>
    <w:p w:rsidR="00341046" w:rsidRPr="00341046" w:rsidRDefault="00341046" w:rsidP="0034104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1046">
        <w:rPr>
          <w:rFonts w:ascii="Times New Roman" w:hAnsi="Times New Roman"/>
          <w:sz w:val="24"/>
          <w:szCs w:val="24"/>
        </w:rPr>
        <w:t>к распоряжению администрации</w:t>
      </w:r>
    </w:p>
    <w:p w:rsidR="00341046" w:rsidRPr="00341046" w:rsidRDefault="00341046" w:rsidP="0034104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1046">
        <w:rPr>
          <w:rFonts w:ascii="Times New Roman" w:hAnsi="Times New Roman"/>
          <w:sz w:val="24"/>
          <w:szCs w:val="24"/>
        </w:rPr>
        <w:t>Муезерского муниципального района</w:t>
      </w:r>
    </w:p>
    <w:p w:rsidR="00341046" w:rsidRDefault="00341046" w:rsidP="0034104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1046">
        <w:rPr>
          <w:rFonts w:ascii="Times New Roman" w:hAnsi="Times New Roman"/>
          <w:sz w:val="24"/>
          <w:szCs w:val="24"/>
        </w:rPr>
        <w:t xml:space="preserve">от </w:t>
      </w:r>
      <w:r w:rsidR="00C56948">
        <w:rPr>
          <w:rFonts w:ascii="Times New Roman" w:hAnsi="Times New Roman"/>
          <w:sz w:val="24"/>
          <w:szCs w:val="24"/>
        </w:rPr>
        <w:t>1</w:t>
      </w:r>
      <w:r w:rsidR="00AC5546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="00C56948">
        <w:rPr>
          <w:rFonts w:ascii="Times New Roman" w:hAnsi="Times New Roman"/>
          <w:sz w:val="24"/>
          <w:szCs w:val="24"/>
        </w:rPr>
        <w:t xml:space="preserve"> </w:t>
      </w:r>
      <w:r w:rsidRPr="00341046">
        <w:rPr>
          <w:rFonts w:ascii="Times New Roman" w:hAnsi="Times New Roman"/>
          <w:sz w:val="24"/>
          <w:szCs w:val="24"/>
        </w:rPr>
        <w:t>июля 2015 г. №</w:t>
      </w:r>
      <w:r w:rsidR="00AC5546">
        <w:rPr>
          <w:rFonts w:ascii="Times New Roman" w:hAnsi="Times New Roman"/>
          <w:sz w:val="24"/>
          <w:szCs w:val="24"/>
        </w:rPr>
        <w:t xml:space="preserve"> 171</w:t>
      </w:r>
    </w:p>
    <w:p w:rsidR="00341046" w:rsidRDefault="00341046" w:rsidP="00341046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C9019C" w:rsidRDefault="00C9019C" w:rsidP="00C9019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СОСТАВ</w:t>
      </w:r>
    </w:p>
    <w:p w:rsidR="00C9019C" w:rsidRDefault="00C9019C" w:rsidP="00C9019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санитарно- противоэпидемической комиссии (СПЭК)</w:t>
      </w:r>
    </w:p>
    <w:p w:rsidR="00C9019C" w:rsidRDefault="00C9019C" w:rsidP="003410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Муезерского муниципального района</w:t>
      </w:r>
    </w:p>
    <w:p w:rsidR="00341046" w:rsidRDefault="00341046" w:rsidP="0034104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"/>
        <w:gridCol w:w="1621"/>
        <w:gridCol w:w="1932"/>
        <w:gridCol w:w="2800"/>
        <w:gridCol w:w="2756"/>
      </w:tblGrid>
      <w:tr w:rsidR="00C9019C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 в СПЭК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информация</w:t>
            </w:r>
          </w:p>
        </w:tc>
      </w:tr>
      <w:tr w:rsidR="00C9019C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Пашук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Муезерского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р.т.3-36-30</w:t>
            </w:r>
          </w:p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факс. 3-37-67</w:t>
            </w:r>
          </w:p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19C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Пчёлкина Алёна Викторовна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Муезерского муниципального района по социальным вопросам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 w:rsidP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р.т.3-36-30</w:t>
            </w:r>
          </w:p>
          <w:p w:rsidR="00C9019C" w:rsidRDefault="00C9019C" w:rsidP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факс. 3-37-67</w:t>
            </w:r>
          </w:p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19C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Кондратьев Алексей Николаевич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территориального отдела 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Республике Карелия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Муезерском,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Калевальском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Суоярвском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FB5E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8(814</w:t>
            </w:r>
            <w:r w:rsidR="00C9019C">
              <w:rPr>
                <w:rFonts w:ascii="Times New Roman" w:hAnsi="Times New Roman"/>
                <w:sz w:val="24"/>
                <w:szCs w:val="24"/>
              </w:rPr>
              <w:t>59) 5-11-32</w:t>
            </w:r>
          </w:p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м.т.89215232701</w:t>
            </w:r>
          </w:p>
        </w:tc>
      </w:tr>
      <w:tr w:rsidR="00C9019C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A7552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Толкач Пётр Михайлович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по ВМР,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ГОиЧС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Муезерского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3-3</w:t>
            </w:r>
            <w:r w:rsidR="00C9019C">
              <w:rPr>
                <w:rFonts w:ascii="Times New Roman" w:hAnsi="Times New Roman"/>
                <w:sz w:val="24"/>
                <w:szCs w:val="24"/>
              </w:rPr>
              <w:t>2-49</w:t>
            </w:r>
          </w:p>
          <w:p w:rsidR="00C9019C" w:rsidRDefault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д.т. 3-37-1</w:t>
            </w:r>
            <w:r w:rsidR="00C9019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19C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A7552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Стогов Денис Валерьевич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A7552B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C9019C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экономики </w:t>
            </w:r>
            <w:r w:rsidR="00C9019C">
              <w:rPr>
                <w:rFonts w:ascii="Times New Roman" w:hAnsi="Times New Roman"/>
                <w:sz w:val="24"/>
                <w:szCs w:val="24"/>
              </w:rPr>
              <w:t>администрации Муезерского муниципального района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FB5E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р.т.3-35-30</w:t>
            </w:r>
          </w:p>
        </w:tc>
      </w:tr>
      <w:tr w:rsidR="00C9019C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Богданова Елена Викторовна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территориального отдела 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Республике Карелия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Муезерском,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Калевальском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Суоярвском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8(814</w:t>
            </w:r>
            <w:r w:rsidR="00C9019C">
              <w:rPr>
                <w:rFonts w:ascii="Times New Roman" w:hAnsi="Times New Roman"/>
                <w:sz w:val="24"/>
                <w:szCs w:val="24"/>
              </w:rPr>
              <w:t xml:space="preserve">59) 5-16-67, </w:t>
            </w:r>
          </w:p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5-13-59</w:t>
            </w:r>
          </w:p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9019C" w:rsidRDefault="00C9019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м.т. 9212213673</w:t>
            </w:r>
          </w:p>
        </w:tc>
      </w:tr>
      <w:tr w:rsidR="00341046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 w:rsidP="005D0BB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Юдин Дмитрий Николаевич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6F601A" w:rsidP="005D0B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Старший </w:t>
            </w:r>
            <w:r w:rsidR="00341046">
              <w:rPr>
                <w:rFonts w:ascii="Times New Roman" w:hAnsi="Times New Roman"/>
                <w:sz w:val="24"/>
                <w:szCs w:val="24"/>
              </w:rPr>
              <w:t xml:space="preserve">Государственный инспектор РК </w:t>
            </w:r>
            <w:proofErr w:type="spellStart"/>
            <w:r w:rsidR="00341046">
              <w:rPr>
                <w:rFonts w:ascii="Times New Roman" w:hAnsi="Times New Roman"/>
                <w:sz w:val="24"/>
                <w:szCs w:val="24"/>
              </w:rPr>
              <w:lastRenderedPageBreak/>
              <w:t>по</w:t>
            </w:r>
            <w:r w:rsidR="003552AE">
              <w:rPr>
                <w:rFonts w:ascii="Times New Roman" w:hAnsi="Times New Roman"/>
                <w:sz w:val="24"/>
                <w:szCs w:val="24"/>
              </w:rPr>
              <w:t>Кондопожскому</w:t>
            </w:r>
            <w:proofErr w:type="spellEnd"/>
            <w:r w:rsidR="00355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552AE">
              <w:rPr>
                <w:rFonts w:ascii="Times New Roman" w:hAnsi="Times New Roman"/>
                <w:sz w:val="24"/>
                <w:szCs w:val="24"/>
              </w:rPr>
              <w:t>району,</w:t>
            </w:r>
            <w:r w:rsidR="00341046">
              <w:rPr>
                <w:rFonts w:ascii="Times New Roman" w:hAnsi="Times New Roman"/>
                <w:sz w:val="24"/>
                <w:szCs w:val="24"/>
              </w:rPr>
              <w:t>Костомукшскому</w:t>
            </w:r>
            <w:proofErr w:type="spellEnd"/>
            <w:r w:rsidR="003552AE">
              <w:rPr>
                <w:rFonts w:ascii="Times New Roman" w:hAnsi="Times New Roman"/>
                <w:sz w:val="24"/>
                <w:szCs w:val="24"/>
              </w:rPr>
              <w:t xml:space="preserve"> городскому округу и</w:t>
            </w:r>
            <w:r w:rsidR="00341046">
              <w:rPr>
                <w:rFonts w:ascii="Times New Roman" w:hAnsi="Times New Roman"/>
                <w:sz w:val="24"/>
                <w:szCs w:val="24"/>
              </w:rPr>
              <w:t xml:space="preserve"> Муезерскому муниципальному району ОРГВН Управления вете</w:t>
            </w:r>
            <w:r w:rsidR="003552AE">
              <w:rPr>
                <w:rFonts w:ascii="Times New Roman" w:hAnsi="Times New Roman"/>
                <w:sz w:val="24"/>
                <w:szCs w:val="24"/>
              </w:rPr>
              <w:t xml:space="preserve">ринарии </w:t>
            </w:r>
            <w:r w:rsidR="00341046">
              <w:rPr>
                <w:rFonts w:ascii="Times New Roman" w:hAnsi="Times New Roman"/>
                <w:sz w:val="24"/>
                <w:szCs w:val="24"/>
              </w:rPr>
              <w:t>РК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р.т. </w:t>
            </w:r>
            <w:r w:rsidR="003552AE">
              <w:rPr>
                <w:rFonts w:ascii="Times New Roman" w:hAnsi="Times New Roman"/>
                <w:sz w:val="24"/>
                <w:szCs w:val="24"/>
              </w:rPr>
              <w:t>8(8142) 77-37-44</w:t>
            </w:r>
          </w:p>
          <w:p w:rsidR="003552AE" w:rsidRDefault="003552AE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м.т. 89116613451,</w:t>
            </w:r>
          </w:p>
          <w:p w:rsidR="003552AE" w:rsidRDefault="003552AE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9210139939</w:t>
            </w:r>
          </w:p>
          <w:p w:rsidR="003552AE" w:rsidRPr="004317AA" w:rsidRDefault="003552AE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kost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gvi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mcx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karelia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046" w:rsidRPr="003552AE" w:rsidTr="00341046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Протасова Татьяна Николаевна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Ветеринарный фельдшер ГБУ РК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Муезерская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районная станция по борьбе с болезнями животных»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552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3-38-18</w:t>
            </w:r>
          </w:p>
          <w:p w:rsidR="00341046" w:rsidRPr="004317AA" w:rsidRDefault="00341046" w:rsidP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м.т.9535367457</w:t>
            </w:r>
          </w:p>
          <w:p w:rsidR="003552AE" w:rsidRPr="004317AA" w:rsidRDefault="003552AE" w:rsidP="003552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muez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vet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mcx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karelia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3552AE" w:rsidRPr="004317AA" w:rsidRDefault="003552AE" w:rsidP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046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72091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Дроздовский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Андрей Васильевич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врач филиала ФБУЗ «Центр гигиены и эпидемиологии по РК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Муезерском,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Калевальском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Суоярвском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районах»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46" w:rsidRDefault="00FB5E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8(814</w:t>
            </w:r>
            <w:r w:rsidR="00341046">
              <w:rPr>
                <w:rFonts w:ascii="Times New Roman" w:hAnsi="Times New Roman"/>
                <w:sz w:val="24"/>
                <w:szCs w:val="24"/>
              </w:rPr>
              <w:t xml:space="preserve">59) </w:t>
            </w:r>
            <w:r w:rsidR="00720914">
              <w:rPr>
                <w:rFonts w:ascii="Times New Roman" w:hAnsi="Times New Roman"/>
                <w:sz w:val="24"/>
                <w:szCs w:val="24"/>
              </w:rPr>
              <w:t>5-19-49</w:t>
            </w:r>
            <w:r w:rsidR="003410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5-12-43 (лаборатория)</w:t>
            </w:r>
            <w:r w:rsidR="009F0B4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F0B49" w:rsidRDefault="009F0B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89004561412,</w:t>
            </w:r>
          </w:p>
          <w:p w:rsidR="009F0B49" w:rsidRDefault="009F0B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89116674544</w:t>
            </w:r>
          </w:p>
          <w:p w:rsidR="00341046" w:rsidRPr="009F0B49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046" w:rsidRPr="003552AE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Федосеева Юлия Вениаминовна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552AE" w:rsidP="00585E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 н</w:t>
            </w:r>
            <w:r w:rsidR="00341046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41046">
              <w:rPr>
                <w:rFonts w:ascii="Times New Roman" w:hAnsi="Times New Roman"/>
                <w:sz w:val="24"/>
                <w:szCs w:val="24"/>
              </w:rPr>
              <w:t xml:space="preserve"> ГБУ РК «</w:t>
            </w:r>
            <w:proofErr w:type="spellStart"/>
            <w:r w:rsidR="00341046">
              <w:rPr>
                <w:rFonts w:ascii="Times New Roman" w:hAnsi="Times New Roman"/>
                <w:sz w:val="24"/>
                <w:szCs w:val="24"/>
              </w:rPr>
              <w:t>Муезерская</w:t>
            </w:r>
            <w:proofErr w:type="spellEnd"/>
            <w:r w:rsidR="00341046">
              <w:rPr>
                <w:rFonts w:ascii="Times New Roman" w:hAnsi="Times New Roman"/>
                <w:sz w:val="24"/>
                <w:szCs w:val="24"/>
              </w:rPr>
              <w:t xml:space="preserve"> районная станция по борьбе с болезнями животных»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Р.т.  </w:t>
            </w:r>
            <w:r w:rsidR="00FB5ECF">
              <w:rPr>
                <w:rFonts w:ascii="Times New Roman" w:hAnsi="Times New Roman"/>
                <w:sz w:val="24"/>
                <w:szCs w:val="24"/>
              </w:rPr>
              <w:t>8(81459)</w:t>
            </w:r>
            <w:r w:rsidR="003552AE">
              <w:rPr>
                <w:rFonts w:ascii="Times New Roman" w:hAnsi="Times New Roman"/>
                <w:sz w:val="24"/>
                <w:szCs w:val="24"/>
              </w:rPr>
              <w:t>5-16-13,</w:t>
            </w:r>
          </w:p>
          <w:p w:rsidR="00341046" w:rsidRPr="004317AA" w:rsidRDefault="003552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20914">
              <w:rPr>
                <w:rFonts w:ascii="Times New Roman" w:hAnsi="Times New Roman"/>
                <w:sz w:val="24"/>
                <w:szCs w:val="24"/>
              </w:rPr>
              <w:t>.т.921</w:t>
            </w:r>
            <w:r>
              <w:rPr>
                <w:rFonts w:ascii="Times New Roman" w:hAnsi="Times New Roman"/>
                <w:sz w:val="24"/>
                <w:szCs w:val="24"/>
              </w:rPr>
              <w:t>4623164</w:t>
            </w:r>
          </w:p>
          <w:p w:rsidR="003552AE" w:rsidRPr="004317AA" w:rsidRDefault="003552AE" w:rsidP="003552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kost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vet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mcx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karelia</w:t>
            </w:r>
            <w:r w:rsidRPr="004317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3552AE" w:rsidRPr="004317AA" w:rsidRDefault="003552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046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Старовойтов Виктор Валерьевич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Главного врача по Муезерскому району  ГБУЗ РК «Межрайонная больница №1»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3-31-70</w:t>
            </w:r>
          </w:p>
          <w:p w:rsidR="00341046" w:rsidRDefault="00341046">
            <w:pPr>
              <w:jc w:val="both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м.т.9114194929</w:t>
            </w:r>
          </w:p>
        </w:tc>
      </w:tr>
      <w:tr w:rsidR="00341046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Баранова Светлана Александровна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Муезерской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амбулаторией  ГБУЗ РК «Межрайонная больница №1»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м.т.9114193099</w:t>
            </w:r>
          </w:p>
        </w:tc>
      </w:tr>
      <w:tr w:rsidR="00341046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Баринкова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Муезерского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3-36-57</w:t>
            </w:r>
          </w:p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046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Мирошниченко Галина Васильевна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финансового управления Муезерского района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3-37-96</w:t>
            </w:r>
          </w:p>
          <w:p w:rsidR="00341046" w:rsidRDefault="003410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ECF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Барсук Руслан Владимирович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ОМВД России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Костомукшский</w:t>
            </w:r>
            <w:proofErr w:type="spellEnd"/>
          </w:p>
          <w:p w:rsidR="009F0B49" w:rsidRDefault="009F0B49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3-36-16,</w:t>
            </w:r>
          </w:p>
          <w:p w:rsidR="00FB5ECF" w:rsidRDefault="00FB5E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3-32-92</w:t>
            </w:r>
          </w:p>
        </w:tc>
      </w:tr>
      <w:tr w:rsidR="00FB5ECF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 Вячеслав Николаевич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ОНД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остомукша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Калевальского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Муезерского районов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УНДиПР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ГУ МЧС России по РК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3-38-91</w:t>
            </w:r>
          </w:p>
        </w:tc>
      </w:tr>
      <w:tr w:rsidR="00FB5ECF" w:rsidTr="00C9019C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C132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Айвазян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Андра</w:t>
            </w:r>
            <w:r w:rsidR="00FB5ECF">
              <w:rPr>
                <w:rFonts w:ascii="Times New Roman" w:hAnsi="Times New Roman"/>
                <w:sz w:val="24"/>
                <w:szCs w:val="24"/>
              </w:rPr>
              <w:t>ник</w:t>
            </w:r>
            <w:proofErr w:type="spellEnd"/>
            <w:r w:rsidR="00D37A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B5ECF">
              <w:rPr>
                <w:rFonts w:ascii="Times New Roman" w:hAnsi="Times New Roman"/>
                <w:sz w:val="24"/>
                <w:szCs w:val="24"/>
              </w:rPr>
              <w:t>Агасинович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280FE0" w:rsidP="00A755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</w:t>
            </w:r>
            <w:r w:rsidR="00FB5ECF">
              <w:rPr>
                <w:rFonts w:ascii="Times New Roman" w:hAnsi="Times New Roman"/>
                <w:sz w:val="24"/>
                <w:szCs w:val="24"/>
              </w:rPr>
              <w:t>ник прокурора Муезерского района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CF" w:rsidRDefault="00FB5E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р.т. 3-33-62</w:t>
            </w:r>
          </w:p>
        </w:tc>
      </w:tr>
    </w:tbl>
    <w:p w:rsidR="00C9019C" w:rsidRDefault="00C9019C" w:rsidP="00C9019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4654D" w:rsidRDefault="00C4654D"/>
    <w:sectPr w:rsidR="00C4654D" w:rsidSect="003410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019C"/>
    <w:rsid w:val="00280FE0"/>
    <w:rsid w:val="00341046"/>
    <w:rsid w:val="003552AE"/>
    <w:rsid w:val="004317AA"/>
    <w:rsid w:val="006F601A"/>
    <w:rsid w:val="00720914"/>
    <w:rsid w:val="009F0B49"/>
    <w:rsid w:val="00A7552B"/>
    <w:rsid w:val="00AC5546"/>
    <w:rsid w:val="00C132B3"/>
    <w:rsid w:val="00C4654D"/>
    <w:rsid w:val="00C56948"/>
    <w:rsid w:val="00C9019C"/>
    <w:rsid w:val="00CA47B8"/>
    <w:rsid w:val="00D37A18"/>
    <w:rsid w:val="00F46360"/>
    <w:rsid w:val="00FB5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1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19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20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9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1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19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20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9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7</cp:revision>
  <cp:lastPrinted>2015-07-14T05:47:00Z</cp:lastPrinted>
  <dcterms:created xsi:type="dcterms:W3CDTF">2015-07-09T04:50:00Z</dcterms:created>
  <dcterms:modified xsi:type="dcterms:W3CDTF">2015-07-14T05:48:00Z</dcterms:modified>
</cp:coreProperties>
</file>